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C000"/>
  <w:body>
    <w:p w14:paraId="4B3D3EE6" w14:textId="152A0294" w:rsidR="00D325C4" w:rsidRDefault="003D6253" w:rsidP="00E91769">
      <w:pPr>
        <w:pStyle w:val="a"/>
        <w:jc w:val="center"/>
        <w:rPr>
          <w:rFonts w:ascii="IranNastaliq" w:hAnsi="IranNastaliq" w:cs="B Titr"/>
          <w:b/>
          <w:sz w:val="36"/>
          <w:szCs w:val="36"/>
          <w:rtl/>
        </w:rPr>
      </w:pPr>
      <w:r>
        <w:rPr>
          <w:rFonts w:ascii="IranNastaliq" w:hAnsi="IranNastaliq" w:cs="B Titr" w:hint="cs"/>
          <w:b/>
          <w:sz w:val="36"/>
          <w:szCs w:val="36"/>
          <w:rtl/>
        </w:rPr>
        <w:t>سازمان مدیریت حمل و نقل بارومسافرشهرداری بیرجند</w:t>
      </w:r>
    </w:p>
    <w:p w14:paraId="7795DBB7" w14:textId="389D6F57" w:rsidR="00DF2468" w:rsidRPr="003D6253" w:rsidRDefault="003D6253" w:rsidP="003D6253">
      <w:pPr>
        <w:pStyle w:val="a"/>
        <w:jc w:val="center"/>
        <w:rPr>
          <w:rFonts w:ascii="IranNastaliq" w:hAnsi="IranNastaliq" w:cs="B Titr"/>
          <w:b/>
          <w:sz w:val="36"/>
          <w:szCs w:val="36"/>
        </w:rPr>
      </w:pPr>
      <w:r>
        <w:rPr>
          <w:rFonts w:ascii="IranNastaliq" w:hAnsi="IranNastaliq" w:cs="B Titr" w:hint="cs"/>
          <w:b/>
          <w:sz w:val="36"/>
          <w:szCs w:val="36"/>
          <w:rtl/>
        </w:rPr>
        <w:t>فهرست شرکت های حمل و نقل دارای مجوز و صلاحیت فعالیت در بخش سرویس مدارس شهرستان بیرجند درسال تحصیلی1406-1405</w:t>
      </w:r>
    </w:p>
    <w:tbl>
      <w:tblPr>
        <w:tblpPr w:leftFromText="180" w:rightFromText="180" w:vertAnchor="text" w:horzAnchor="margin" w:tblpXSpec="center" w:tblpY="167"/>
        <w:bidiVisual/>
        <w:tblW w:w="1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2981"/>
        <w:gridCol w:w="1697"/>
        <w:gridCol w:w="2552"/>
        <w:gridCol w:w="3547"/>
        <w:gridCol w:w="3541"/>
      </w:tblGrid>
      <w:tr w:rsidR="00D325C4" w:rsidRPr="00E91769" w14:paraId="63EC8E57" w14:textId="77777777" w:rsidTr="00A96588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hideMark/>
          </w:tcPr>
          <w:p w14:paraId="4B1AFCA8" w14:textId="3417607E" w:rsidR="00E364DA" w:rsidRPr="00CF30EF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32"/>
                <w:szCs w:val="32"/>
                <w:lang w:bidi="fa-IR"/>
              </w:rPr>
            </w:pPr>
            <w:r w:rsidRPr="00CF30EF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ردیف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 w:themeFill="accent4"/>
            <w:hideMark/>
          </w:tcPr>
          <w:p w14:paraId="655B9890" w14:textId="7FDD97F0" w:rsidR="00E364DA" w:rsidRPr="00CF30EF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</w:pPr>
            <w:r w:rsidRPr="00CF30EF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نام شرکت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 w:themeFill="accent4"/>
            <w:hideMark/>
          </w:tcPr>
          <w:p w14:paraId="05F8BCDC" w14:textId="77777777" w:rsidR="00E364DA" w:rsidRPr="00CF30EF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</w:pPr>
            <w:r w:rsidRPr="00CF30EF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ناوگان تحت پوشش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C000" w:themeFill="accent4"/>
            <w:hideMark/>
          </w:tcPr>
          <w:p w14:paraId="3271F0A8" w14:textId="77777777" w:rsidR="00E364DA" w:rsidRPr="00CF30EF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</w:pPr>
            <w:r w:rsidRPr="00CF30EF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نام ونام خانوادگی مدیر عامل شرکت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hideMark/>
          </w:tcPr>
          <w:p w14:paraId="582A215D" w14:textId="4F8C0948" w:rsidR="00E364DA" w:rsidRPr="00CF30EF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</w:pPr>
            <w:r w:rsidRPr="00CF30EF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آدرس  شرکت</w:t>
            </w:r>
            <w:r w:rsidR="003D6253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 xml:space="preserve"> </w:t>
            </w:r>
            <w:r w:rsid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( بیرجند)</w:t>
            </w:r>
            <w:r w:rsidR="003D6253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 xml:space="preserve">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  <w:hideMark/>
          </w:tcPr>
          <w:p w14:paraId="634EDFCC" w14:textId="77777777" w:rsidR="00E364DA" w:rsidRPr="00CF30EF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32"/>
                <w:szCs w:val="32"/>
                <w:lang w:bidi="fa-IR"/>
              </w:rPr>
            </w:pPr>
            <w:r w:rsidRPr="00CF30EF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32"/>
                <w:szCs w:val="32"/>
                <w:rtl/>
                <w:lang w:bidi="fa-IR"/>
              </w:rPr>
              <w:t>تلفن</w:t>
            </w:r>
          </w:p>
        </w:tc>
      </w:tr>
      <w:tr w:rsidR="00D325C4" w:rsidRPr="00E91769" w14:paraId="20E17487" w14:textId="77777777" w:rsidTr="00A96588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D9BC4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ED60DA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شرکت حمل و نقل رهگذر ستایش خراسان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A9834E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سواری/ تاکسی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1F27B1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آقای  مجتبی مختاری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AB0A9D" w14:textId="735DB9A2" w:rsidR="00E364DA" w:rsidRPr="00A96588" w:rsidRDefault="00A96588" w:rsidP="00A96588">
            <w:pPr>
              <w:bidi/>
              <w:spacing w:after="0" w:line="240" w:lineRule="auto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     </w:t>
            </w:r>
            <w:r w:rsidR="003D6253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شعبه یک</w:t>
            </w: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 </w:t>
            </w:r>
            <w:r w:rsidR="003D6253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: مفتح 50 پلاک 56</w:t>
            </w:r>
          </w:p>
          <w:p w14:paraId="4344CEB2" w14:textId="4A4CEC5E" w:rsidR="003D6253" w:rsidRPr="00E91769" w:rsidRDefault="003D6253" w:rsidP="00A96588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lang w:bidi="fa-IR"/>
              </w:rPr>
            </w:pPr>
            <w:r w:rsidRP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شعبه دو :  چهار راه اول توجید- می</w:t>
            </w:r>
            <w:r w:rsidR="00A96588" w:rsidRP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ر</w:t>
            </w:r>
            <w:r w:rsidRP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زا کوچک خان شرقی پلاک 12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87271" w14:textId="64A46D48" w:rsidR="00A96588" w:rsidRDefault="00A96588" w:rsidP="00A96588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056-32065066</w:t>
            </w:r>
          </w:p>
          <w:p w14:paraId="51A640A1" w14:textId="008C52C6" w:rsidR="003D6253" w:rsidRPr="00A96588" w:rsidRDefault="00E364DA" w:rsidP="00A96588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4"/>
                <w:szCs w:val="24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09199702654</w:t>
            </w:r>
            <w:r w:rsidR="00A96588" w:rsidRP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(آقای مختاری)</w:t>
            </w:r>
          </w:p>
          <w:p w14:paraId="17A57ED3" w14:textId="176A13E4" w:rsidR="00E364DA" w:rsidRPr="00A96588" w:rsidRDefault="003D6253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09363850707</w:t>
            </w:r>
            <w:r w:rsidR="00A96588" w:rsidRP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(آقای یوسف نژاد)</w:t>
            </w:r>
          </w:p>
          <w:p w14:paraId="22E0B08A" w14:textId="1436DC13" w:rsidR="003D6253" w:rsidRPr="00E91769" w:rsidRDefault="003D6253" w:rsidP="003D6253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</w:p>
        </w:tc>
      </w:tr>
      <w:tr w:rsidR="00D325C4" w:rsidRPr="00E91769" w14:paraId="54F10552" w14:textId="77777777" w:rsidTr="00A96588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02315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8E8D69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شرکت حمل و نقل هنگام بیرجند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D3B224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سواری/ تاکسی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65BD02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آقای علی صالحی کوشا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10DCD4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کارگران7 پلاک63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48875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09155625214</w:t>
            </w:r>
          </w:p>
          <w:p w14:paraId="0123C95F" w14:textId="04ED96EB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056</w:t>
            </w:r>
            <w:r w:rsidR="006B4006"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-</w:t>
            </w:r>
            <w:r w:rsidR="00A96588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32316500</w:t>
            </w:r>
          </w:p>
        </w:tc>
      </w:tr>
      <w:tr w:rsidR="00D325C4" w:rsidRPr="00E91769" w14:paraId="61FCC58A" w14:textId="77777777" w:rsidTr="00A96588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36BB5" w14:textId="7AA09E10" w:rsidR="00E364DA" w:rsidRPr="00E91769" w:rsidRDefault="003D6253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47C471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شرکت حمل و نقل همرهان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47D3AE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مینی بوس/ اتوبوس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908FA1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آقای حسین دلیلی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E2F006" w14:textId="2A775A19" w:rsidR="00E364DA" w:rsidRPr="00E91769" w:rsidRDefault="004D1E76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میدان اول مدرس- ساختمان رسانه ،طبقه 4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FC89" w14:textId="680A7E95" w:rsidR="00E364DA" w:rsidRPr="00E91769" w:rsidRDefault="00B40A23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09155615677</w:t>
            </w:r>
          </w:p>
          <w:p w14:paraId="3FCACBE4" w14:textId="3373AC88" w:rsidR="00E364DA" w:rsidRPr="00E91769" w:rsidRDefault="00B40A23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 xml:space="preserve"> 09353416021</w:t>
            </w:r>
          </w:p>
        </w:tc>
      </w:tr>
      <w:tr w:rsidR="00D325C4" w:rsidRPr="00E91769" w14:paraId="42021485" w14:textId="77777777" w:rsidTr="00A96588">
        <w:trPr>
          <w:trHeight w:val="55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333F2" w14:textId="7940738A" w:rsidR="00E364DA" w:rsidRPr="00E91769" w:rsidRDefault="003D6253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5CAB91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شرکت حمل و نقل رخش نور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2EE605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مینی بوس / اتوبوس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3B0989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آقای حسن رضا عزیزی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E99DB2" w14:textId="77777777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 w:rsidRPr="00E91769"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توحید 48 پلاک30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696728" w14:textId="2DF93904" w:rsidR="00284635" w:rsidRPr="00E91769" w:rsidRDefault="00BD466C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09156639868</w:t>
            </w:r>
          </w:p>
          <w:p w14:paraId="43F2505F" w14:textId="1EAA6555" w:rsidR="00E364DA" w:rsidRPr="00E91769" w:rsidRDefault="00E364D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/>
                <w:b/>
                <w:bCs/>
                <w:color w:val="000000" w:themeColor="text1"/>
                <w:sz w:val="28"/>
                <w:szCs w:val="28"/>
                <w:lang w:bidi="fa-IR"/>
              </w:rPr>
            </w:pPr>
          </w:p>
        </w:tc>
      </w:tr>
      <w:tr w:rsidR="001E3F0A" w:rsidRPr="00E91769" w14:paraId="31E44880" w14:textId="77777777" w:rsidTr="00A96588">
        <w:trPr>
          <w:trHeight w:val="55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1A5E" w14:textId="58420A10" w:rsidR="001E3F0A" w:rsidRDefault="001E3F0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3861B" w14:textId="7671A70E" w:rsidR="001E3F0A" w:rsidRPr="00E91769" w:rsidRDefault="001E3F0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شرکت حمل و نقل مرز پرگهر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8C7A52" w14:textId="0E25A121" w:rsidR="001E3F0A" w:rsidRPr="00E91769" w:rsidRDefault="001E3F0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سواری/ تاکسی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3D84B0" w14:textId="405F9AED" w:rsidR="001E3F0A" w:rsidRPr="00E91769" w:rsidRDefault="001E3F0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آقای کورش حجی زاده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18392B" w14:textId="100BBEEB" w:rsidR="001E3F0A" w:rsidRPr="00E91769" w:rsidRDefault="001E3F0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بولوار شعبانیه- نب</w:t>
            </w:r>
            <w:bookmarkStart w:id="0" w:name="_GoBack"/>
            <w:bookmarkEnd w:id="0"/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ش بقیه الله 27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E94F" w14:textId="5FD84393" w:rsidR="001E3F0A" w:rsidRDefault="001E3F0A" w:rsidP="00E91769">
            <w:pPr>
              <w:bidi/>
              <w:spacing w:after="0" w:line="240" w:lineRule="auto"/>
              <w:jc w:val="center"/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</w:pPr>
            <w:r>
              <w:rPr>
                <w:rFonts w:ascii="Book Antiqua" w:eastAsia="Times New Roman" w:hAnsi="Book Antiqua" w:cs="B Titr" w:hint="cs"/>
                <w:b/>
                <w:bCs/>
                <w:color w:val="000000" w:themeColor="text1"/>
                <w:sz w:val="28"/>
                <w:szCs w:val="28"/>
                <w:rtl/>
                <w:lang w:bidi="fa-IR"/>
              </w:rPr>
              <w:t>09339246413</w:t>
            </w:r>
          </w:p>
        </w:tc>
      </w:tr>
    </w:tbl>
    <w:p w14:paraId="2092B7DE" w14:textId="27C9D786" w:rsidR="00CF30EF" w:rsidRDefault="00CF30EF" w:rsidP="00CF30EF">
      <w:pPr>
        <w:rPr>
          <w:rFonts w:cs="B Titr"/>
          <w:color w:val="000000" w:themeColor="text1"/>
          <w:sz w:val="28"/>
          <w:szCs w:val="28"/>
          <w:lang w:bidi="fa-IR"/>
        </w:rPr>
      </w:pPr>
    </w:p>
    <w:p w14:paraId="22AE159A" w14:textId="372FF0AD" w:rsidR="00CF30EF" w:rsidRDefault="00D01C87" w:rsidP="00CF30EF">
      <w:pPr>
        <w:rPr>
          <w:rFonts w:cs="B Titr"/>
          <w:color w:val="000000" w:themeColor="text1"/>
          <w:sz w:val="28"/>
          <w:szCs w:val="28"/>
          <w:lang w:bidi="fa-IR"/>
        </w:rPr>
      </w:pPr>
      <w:r>
        <w:rPr>
          <w:rFonts w:cs="B Titr" w:hint="cs"/>
          <w:color w:val="000000" w:themeColor="text1"/>
          <w:sz w:val="28"/>
          <w:szCs w:val="28"/>
          <w:rtl/>
          <w:lang w:bidi="fa-IR"/>
        </w:rPr>
        <w:t xml:space="preserve"> </w:t>
      </w:r>
    </w:p>
    <w:p w14:paraId="4D0080CF" w14:textId="275A712C" w:rsidR="00CF30EF" w:rsidRDefault="00CF30EF" w:rsidP="00CF30EF">
      <w:pPr>
        <w:rPr>
          <w:rFonts w:cs="B Titr"/>
          <w:color w:val="000000" w:themeColor="text1"/>
          <w:sz w:val="28"/>
          <w:szCs w:val="28"/>
          <w:lang w:bidi="fa-IR"/>
        </w:rPr>
      </w:pPr>
    </w:p>
    <w:p w14:paraId="1984A990" w14:textId="77777777" w:rsidR="00D33A44" w:rsidRPr="00B754E5" w:rsidRDefault="00D33A44" w:rsidP="00D33A44">
      <w:pPr>
        <w:pStyle w:val="a"/>
        <w:jc w:val="both"/>
        <w:rPr>
          <w:rFonts w:ascii="IranNastaliq" w:hAnsi="IranNastaliq" w:cs="IranNastaliq"/>
          <w:sz w:val="4"/>
          <w:szCs w:val="4"/>
          <w:rtl/>
        </w:rPr>
      </w:pPr>
    </w:p>
    <w:sectPr w:rsidR="00D33A44" w:rsidRPr="00B754E5" w:rsidSect="0006249A">
      <w:pgSz w:w="16838" w:h="11906" w:orient="landscape"/>
      <w:pgMar w:top="709" w:right="397" w:bottom="425" w:left="567" w:header="65532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D13FD" w14:textId="77777777" w:rsidR="00423C12" w:rsidRDefault="00423C12" w:rsidP="00B754E5">
      <w:pPr>
        <w:spacing w:after="0" w:line="240" w:lineRule="auto"/>
      </w:pPr>
      <w:r>
        <w:separator/>
      </w:r>
    </w:p>
  </w:endnote>
  <w:endnote w:type="continuationSeparator" w:id="0">
    <w:p w14:paraId="4ADCAB96" w14:textId="77777777" w:rsidR="00423C12" w:rsidRDefault="00423C12" w:rsidP="00B7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7481F" w14:textId="77777777" w:rsidR="00423C12" w:rsidRDefault="00423C12" w:rsidP="00B754E5">
      <w:pPr>
        <w:spacing w:after="0" w:line="240" w:lineRule="auto"/>
      </w:pPr>
      <w:r>
        <w:separator/>
      </w:r>
    </w:p>
  </w:footnote>
  <w:footnote w:type="continuationSeparator" w:id="0">
    <w:p w14:paraId="383D74CC" w14:textId="77777777" w:rsidR="00423C12" w:rsidRDefault="00423C12" w:rsidP="00B75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C58E5"/>
    <w:multiLevelType w:val="hybridMultilevel"/>
    <w:tmpl w:val="923ED1F0"/>
    <w:lvl w:ilvl="0" w:tplc="EB34BA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44"/>
    <w:rsid w:val="0006249A"/>
    <w:rsid w:val="000817D2"/>
    <w:rsid w:val="0009508E"/>
    <w:rsid w:val="000A7B04"/>
    <w:rsid w:val="001578FF"/>
    <w:rsid w:val="001B7A60"/>
    <w:rsid w:val="001E3F0A"/>
    <w:rsid w:val="00284635"/>
    <w:rsid w:val="002D00B0"/>
    <w:rsid w:val="002E35D1"/>
    <w:rsid w:val="0031179F"/>
    <w:rsid w:val="00393497"/>
    <w:rsid w:val="003A7DDF"/>
    <w:rsid w:val="003D6253"/>
    <w:rsid w:val="00423C12"/>
    <w:rsid w:val="004A1E3C"/>
    <w:rsid w:val="004D1E76"/>
    <w:rsid w:val="005100A7"/>
    <w:rsid w:val="00524298"/>
    <w:rsid w:val="00540678"/>
    <w:rsid w:val="005437A2"/>
    <w:rsid w:val="005677D1"/>
    <w:rsid w:val="0062345E"/>
    <w:rsid w:val="006B4006"/>
    <w:rsid w:val="006D0F4A"/>
    <w:rsid w:val="00741AEB"/>
    <w:rsid w:val="008538D9"/>
    <w:rsid w:val="008B004F"/>
    <w:rsid w:val="008B2527"/>
    <w:rsid w:val="008B5BB7"/>
    <w:rsid w:val="008C13BC"/>
    <w:rsid w:val="008C2F09"/>
    <w:rsid w:val="008E4BF5"/>
    <w:rsid w:val="00A96588"/>
    <w:rsid w:val="00B40A23"/>
    <w:rsid w:val="00B754E5"/>
    <w:rsid w:val="00BD347D"/>
    <w:rsid w:val="00BD466C"/>
    <w:rsid w:val="00C150AE"/>
    <w:rsid w:val="00CE2CE1"/>
    <w:rsid w:val="00CF30EF"/>
    <w:rsid w:val="00CF775D"/>
    <w:rsid w:val="00D01C87"/>
    <w:rsid w:val="00D12214"/>
    <w:rsid w:val="00D325C4"/>
    <w:rsid w:val="00D33A44"/>
    <w:rsid w:val="00D564E1"/>
    <w:rsid w:val="00D6089D"/>
    <w:rsid w:val="00D75272"/>
    <w:rsid w:val="00D941DC"/>
    <w:rsid w:val="00DF2468"/>
    <w:rsid w:val="00E364DA"/>
    <w:rsid w:val="00E6221E"/>
    <w:rsid w:val="00E75EC8"/>
    <w:rsid w:val="00E854F9"/>
    <w:rsid w:val="00E91769"/>
    <w:rsid w:val="00F2692B"/>
    <w:rsid w:val="00F8556B"/>
    <w:rsid w:val="00FD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CC0158B"/>
  <w15:chartTrackingRefBased/>
  <w15:docId w15:val="{4E5C7468-4ADC-4541-BA1E-3EAF0070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A44"/>
    <w:pPr>
      <w:spacing w:after="200" w:line="276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*"/>
    <w:basedOn w:val="Normal"/>
    <w:rsid w:val="00D33A44"/>
    <w:pPr>
      <w:tabs>
        <w:tab w:val="left" w:pos="5467"/>
      </w:tabs>
      <w:bidi/>
      <w:spacing w:after="0" w:line="240" w:lineRule="auto"/>
      <w:jc w:val="lowKashida"/>
    </w:pPr>
    <w:rPr>
      <w:rFonts w:ascii="Times New Roman" w:eastAsia="Times New Roman" w:hAnsi="Times New Roman" w:cs="B Traffic"/>
      <w:bCs/>
      <w:sz w:val="16"/>
      <w:szCs w:val="24"/>
      <w:lang w:bidi="fa-IR"/>
    </w:rPr>
  </w:style>
  <w:style w:type="paragraph" w:customStyle="1" w:styleId="a0">
    <w:name w:val="**"/>
    <w:basedOn w:val="Normal"/>
    <w:rsid w:val="00D33A44"/>
    <w:pPr>
      <w:bidi/>
      <w:spacing w:after="0" w:line="240" w:lineRule="auto"/>
      <w:jc w:val="lowKashida"/>
    </w:pPr>
    <w:rPr>
      <w:rFonts w:ascii="Book Antiqua" w:eastAsia="Times New Roman" w:hAnsi="Book Antiqua" w:cs="B Yagut"/>
      <w:b/>
      <w:bCs/>
      <w:sz w:val="28"/>
      <w:szCs w:val="24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B75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54E5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754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54E5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9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بذرافشان</dc:creator>
  <cp:keywords/>
  <dc:description/>
  <cp:lastModifiedBy>حسین بذرافشان</cp:lastModifiedBy>
  <cp:revision>5</cp:revision>
  <cp:lastPrinted>2026-08-23T08:01:00Z</cp:lastPrinted>
  <dcterms:created xsi:type="dcterms:W3CDTF">2026-08-23T08:00:00Z</dcterms:created>
  <dcterms:modified xsi:type="dcterms:W3CDTF">2026-09-15T07:27:00Z</dcterms:modified>
</cp:coreProperties>
</file>